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1DC0C53" w:rsidR="00134052" w:rsidRPr="007405EC" w:rsidRDefault="0074442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91667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="00217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izmjenama Odluke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raspoređivanju sredstava za financiranje političkih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stranaka zastupljenih u Općinskom vijeću Općine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Josipdol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F45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230B63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17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17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17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932D42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17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17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17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37E066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17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27.6.2024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175A8"/>
    <w:rsid w:val="002E0BC3"/>
    <w:rsid w:val="00336F68"/>
    <w:rsid w:val="003A6967"/>
    <w:rsid w:val="004F1380"/>
    <w:rsid w:val="00515372"/>
    <w:rsid w:val="00690514"/>
    <w:rsid w:val="007405EC"/>
    <w:rsid w:val="00744421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C6044F"/>
    <w:rsid w:val="00D90EEB"/>
    <w:rsid w:val="00DD5D22"/>
    <w:rsid w:val="00F42127"/>
    <w:rsid w:val="00F4544A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2024-06-18T19:39:00Z</dcterms:modified>
</cp:coreProperties>
</file>